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47" w:rsidRPr="00C53347" w:rsidRDefault="00C53347" w:rsidP="00C53347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bookmarkStart w:id="0" w:name="_GoBack"/>
      <w:bookmarkEnd w:id="0"/>
      <w:r w:rsidRPr="00C5334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br/>
      </w:r>
      <w:r w:rsidRPr="00C53347">
        <w:rPr>
          <w:rFonts w:eastAsia="Times New Roman" w:cstheme="minorHAnsi"/>
          <w:color w:val="000000"/>
          <w:sz w:val="24"/>
          <w:szCs w:val="24"/>
          <w:lang w:eastAsia="pl-PL"/>
        </w:rPr>
        <w:t>W wyniku zakończenia procedury naboru na stanowisko</w:t>
      </w:r>
      <w:r w:rsidRPr="00C53347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="00BE1BB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referent do spraw kadr w Szkole Podstawowej nr 12 w Zduńskiej Woli, ul. Wileńska 3</w:t>
      </w:r>
      <w:r w:rsidRPr="00C53347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C5334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zatrudniona zostanie Pani </w:t>
      </w:r>
      <w:r w:rsidR="005B42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Anna Gołębiowska </w:t>
      </w:r>
      <w:r w:rsidRPr="00C53347">
        <w:rPr>
          <w:rFonts w:eastAsia="Times New Roman" w:cstheme="minorHAnsi"/>
          <w:bCs/>
          <w:sz w:val="24"/>
          <w:szCs w:val="24"/>
          <w:lang w:eastAsia="pl-PL"/>
        </w:rPr>
        <w:t>zamieszkała</w:t>
      </w:r>
      <w:r w:rsidRPr="00C5334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Zduńskiej Woli.</w:t>
      </w:r>
      <w:r w:rsidRPr="00C53347">
        <w:rPr>
          <w:rFonts w:eastAsia="Times New Roman" w:cstheme="minorHAnsi"/>
          <w:color w:val="000000"/>
          <w:sz w:val="24"/>
          <w:szCs w:val="24"/>
          <w:lang w:eastAsia="pl-PL"/>
        </w:rPr>
        <w:br/>
        <w:t>Pani</w:t>
      </w:r>
      <w:r w:rsidRPr="00C5334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="00BE1BB7">
        <w:rPr>
          <w:rFonts w:eastAsia="Times New Roman" w:cstheme="minorHAnsi"/>
          <w:bCs/>
          <w:color w:val="000000"/>
          <w:sz w:val="24"/>
          <w:szCs w:val="24"/>
          <w:lang w:eastAsia="pl-PL"/>
        </w:rPr>
        <w:t>Anna Gołębiowska</w:t>
      </w:r>
      <w:r w:rsidRPr="00C5334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C5334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spełnia wszystkie wymagania określone w ogłoszeniu o naborze na wyżej wymienione stanowisko. Podczas przeprowadzonej rozmowy wykazała się znajomością zagadnień oraz odpowiada rzeczowo na zadawane pytania. Posiadana wiedza i doświadczenie gwarantują prawidłowe wykonywanie powierzonych obowiązków na stanowisku </w:t>
      </w:r>
      <w:r w:rsidR="00BE1BB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referent do spraw kadr w Szkole Podstawowe</w:t>
      </w:r>
      <w:r w:rsidR="008E562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j nr 12 w Zduńskiej Woli, ul. Wi</w:t>
      </w:r>
      <w:r w:rsidR="00BE1BB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leńska 3</w:t>
      </w:r>
      <w:r w:rsidRPr="00C5334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br/>
      </w:r>
      <w:r w:rsidR="005B4213">
        <w:rPr>
          <w:rFonts w:eastAsia="Times New Roman" w:cstheme="minorHAnsi"/>
          <w:color w:val="000000"/>
          <w:sz w:val="24"/>
          <w:szCs w:val="24"/>
          <w:lang w:eastAsia="pl-PL"/>
        </w:rPr>
        <w:t>Zduńska Wola, dnia 13.10</w:t>
      </w:r>
      <w:r w:rsidRPr="00C53347">
        <w:rPr>
          <w:rFonts w:eastAsia="Times New Roman" w:cstheme="minorHAnsi"/>
          <w:color w:val="000000"/>
          <w:sz w:val="24"/>
          <w:szCs w:val="24"/>
          <w:lang w:eastAsia="pl-PL"/>
        </w:rPr>
        <w:t>.2025 r.</w:t>
      </w:r>
      <w:r w:rsidRPr="00C53347">
        <w:rPr>
          <w:rFonts w:eastAsia="Times New Roman" w:cstheme="minorHAnsi"/>
          <w:color w:val="000000"/>
          <w:sz w:val="24"/>
          <w:szCs w:val="24"/>
          <w:lang w:eastAsia="pl-PL"/>
        </w:rPr>
        <w:br/>
      </w:r>
    </w:p>
    <w:p w:rsidR="005F0DD2" w:rsidRDefault="005F0DD2"/>
    <w:sectPr w:rsidR="005F0DD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7F1" w:rsidRDefault="000837F1" w:rsidP="00FF2DBD">
      <w:pPr>
        <w:spacing w:after="0" w:line="240" w:lineRule="auto"/>
      </w:pPr>
      <w:r>
        <w:separator/>
      </w:r>
    </w:p>
  </w:endnote>
  <w:endnote w:type="continuationSeparator" w:id="0">
    <w:p w:rsidR="000837F1" w:rsidRDefault="000837F1" w:rsidP="00FF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7F1" w:rsidRDefault="000837F1" w:rsidP="00FF2DBD">
      <w:pPr>
        <w:spacing w:after="0" w:line="240" w:lineRule="auto"/>
      </w:pPr>
      <w:r>
        <w:separator/>
      </w:r>
    </w:p>
  </w:footnote>
  <w:footnote w:type="continuationSeparator" w:id="0">
    <w:p w:rsidR="000837F1" w:rsidRDefault="000837F1" w:rsidP="00FF2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DBD" w:rsidRDefault="00FF2DBD">
    <w:pPr>
      <w:pStyle w:val="Nagwek"/>
    </w:pPr>
    <w:r>
      <w:t>Informacja o wynikach naboru na stanowisko referent do spraw kadr w Szkole Podstawowej nr 12 w Zduńskiej Woli , ul. Wileńska 3.</w:t>
    </w:r>
  </w:p>
  <w:p w:rsidR="00FF2DBD" w:rsidRDefault="00FF2D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47"/>
    <w:rsid w:val="00054F98"/>
    <w:rsid w:val="000837F1"/>
    <w:rsid w:val="005B4213"/>
    <w:rsid w:val="005F0DD2"/>
    <w:rsid w:val="008E562F"/>
    <w:rsid w:val="00BE1BB7"/>
    <w:rsid w:val="00C53347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2211"/>
  <w15:chartTrackingRefBased/>
  <w15:docId w15:val="{6F90D98A-2A6C-47FF-9A07-9A457759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3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2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2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DBD"/>
  </w:style>
  <w:style w:type="paragraph" w:styleId="Stopka">
    <w:name w:val="footer"/>
    <w:basedOn w:val="Normalny"/>
    <w:link w:val="StopkaZnak"/>
    <w:uiPriority w:val="99"/>
    <w:unhideWhenUsed/>
    <w:rsid w:val="00FF2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cp:lastPrinted>2025-10-13T07:01:00Z</cp:lastPrinted>
  <dcterms:created xsi:type="dcterms:W3CDTF">2025-10-13T11:34:00Z</dcterms:created>
  <dcterms:modified xsi:type="dcterms:W3CDTF">2025-10-13T11:34:00Z</dcterms:modified>
</cp:coreProperties>
</file>